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CC931" w14:textId="48062246" w:rsidR="00625CC9" w:rsidRDefault="00387783" w:rsidP="00387783">
      <w:pPr>
        <w:jc w:val="center"/>
        <w:rPr>
          <w:b/>
          <w:bCs/>
          <w:sz w:val="36"/>
          <w:szCs w:val="36"/>
          <w:u w:val="single"/>
        </w:rPr>
      </w:pPr>
      <w:r w:rsidRPr="00387783">
        <w:rPr>
          <w:b/>
          <w:bCs/>
          <w:sz w:val="36"/>
          <w:szCs w:val="36"/>
          <w:u w:val="single"/>
        </w:rPr>
        <w:t>Topic taught in the class</w:t>
      </w:r>
      <w:r w:rsidR="00B875B5">
        <w:rPr>
          <w:b/>
          <w:bCs/>
          <w:sz w:val="36"/>
          <w:szCs w:val="36"/>
          <w:u w:val="single"/>
        </w:rPr>
        <w:t xml:space="preserve"> (Servelet)</w:t>
      </w:r>
    </w:p>
    <w:p w14:paraId="2E5DBA1D" w14:textId="60D51421" w:rsidR="00AF12D9" w:rsidRPr="00387783" w:rsidRDefault="00AF12D9" w:rsidP="00387783">
      <w:pPr>
        <w:jc w:val="center"/>
        <w:rPr>
          <w:b/>
          <w:bCs/>
          <w:sz w:val="36"/>
          <w:szCs w:val="36"/>
          <w:u w:val="single"/>
        </w:rPr>
      </w:pPr>
      <w:r w:rsidRPr="00AF12D9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9721A9D" wp14:editId="19CAABEA">
            <wp:extent cx="5731510" cy="30930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F41F" w14:textId="50F4F3A6" w:rsidR="00FE0946" w:rsidRDefault="008D2EB1" w:rsidP="00387783">
      <w:pPr>
        <w:jc w:val="center"/>
        <w:rPr>
          <w:sz w:val="36"/>
          <w:szCs w:val="36"/>
        </w:rPr>
      </w:pPr>
      <w:r w:rsidRPr="008D2EB1">
        <w:rPr>
          <w:noProof/>
          <w:sz w:val="36"/>
          <w:szCs w:val="36"/>
        </w:rPr>
        <w:drawing>
          <wp:inline distT="0" distB="0" distL="0" distR="0" wp14:anchorId="139AA56E" wp14:editId="1BCC19CF">
            <wp:extent cx="5731510" cy="28492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B5B1" w14:textId="77777777" w:rsidR="003C2846" w:rsidRDefault="003C2846" w:rsidP="00FE5D16">
      <w:pPr>
        <w:rPr>
          <w:sz w:val="36"/>
          <w:szCs w:val="36"/>
        </w:rPr>
      </w:pPr>
    </w:p>
    <w:p w14:paraId="603415AC" w14:textId="6EA1995F" w:rsidR="00FE5D16" w:rsidRDefault="00FE5D16" w:rsidP="00FE5D16">
      <w:pPr>
        <w:rPr>
          <w:sz w:val="36"/>
          <w:szCs w:val="36"/>
        </w:rPr>
      </w:pPr>
      <w:r>
        <w:rPr>
          <w:sz w:val="36"/>
          <w:szCs w:val="36"/>
        </w:rPr>
        <w:t>Life cycle of servlet:-</w:t>
      </w:r>
    </w:p>
    <w:p w14:paraId="44141956" w14:textId="4894177C" w:rsidR="00D80D01" w:rsidRDefault="003C2846" w:rsidP="003C2846">
      <w:pPr>
        <w:jc w:val="center"/>
        <w:rPr>
          <w:sz w:val="36"/>
          <w:szCs w:val="36"/>
        </w:rPr>
      </w:pPr>
      <w:r w:rsidRPr="003C2846">
        <w:rPr>
          <w:noProof/>
          <w:sz w:val="36"/>
          <w:szCs w:val="36"/>
        </w:rPr>
        <w:lastRenderedPageBreak/>
        <w:drawing>
          <wp:inline distT="0" distB="0" distL="0" distR="0" wp14:anchorId="3F39D54F" wp14:editId="28B9045A">
            <wp:extent cx="4473328" cy="3711262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FF4" w14:textId="49F5C48D" w:rsidR="00F25E18" w:rsidRDefault="007003DF" w:rsidP="003C2846">
      <w:pPr>
        <w:jc w:val="center"/>
        <w:rPr>
          <w:sz w:val="36"/>
          <w:szCs w:val="36"/>
        </w:rPr>
      </w:pPr>
      <w:r w:rsidRPr="007003DF">
        <w:rPr>
          <w:noProof/>
          <w:sz w:val="36"/>
          <w:szCs w:val="36"/>
        </w:rPr>
        <w:drawing>
          <wp:inline distT="0" distB="0" distL="0" distR="0" wp14:anchorId="1FA62EBC" wp14:editId="455BAB34">
            <wp:extent cx="3254022" cy="229381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34C1" w14:textId="565A3610" w:rsidR="006D2CCC" w:rsidRDefault="006D2CCC" w:rsidP="003C2846">
      <w:pPr>
        <w:jc w:val="center"/>
        <w:rPr>
          <w:sz w:val="36"/>
          <w:szCs w:val="36"/>
        </w:rPr>
      </w:pPr>
    </w:p>
    <w:p w14:paraId="5DD8EE95" w14:textId="0CB46EA7" w:rsidR="006D2CCC" w:rsidRDefault="006D2CCC" w:rsidP="003C2846">
      <w:pPr>
        <w:jc w:val="center"/>
        <w:rPr>
          <w:sz w:val="36"/>
          <w:szCs w:val="36"/>
        </w:rPr>
      </w:pPr>
      <w:r w:rsidRPr="006D2CCC">
        <w:rPr>
          <w:noProof/>
          <w:sz w:val="36"/>
          <w:szCs w:val="36"/>
        </w:rPr>
        <w:lastRenderedPageBreak/>
        <w:drawing>
          <wp:inline distT="0" distB="0" distL="0" distR="0" wp14:anchorId="3E0B06D1" wp14:editId="04ACEE2F">
            <wp:extent cx="5731510" cy="26790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A3A3" w14:textId="2E8F33D8" w:rsidR="00656045" w:rsidRDefault="00656045" w:rsidP="003C2846">
      <w:pPr>
        <w:jc w:val="center"/>
        <w:rPr>
          <w:sz w:val="36"/>
          <w:szCs w:val="36"/>
        </w:rPr>
      </w:pPr>
      <w:r w:rsidRPr="00656045">
        <w:rPr>
          <w:noProof/>
          <w:sz w:val="36"/>
          <w:szCs w:val="36"/>
        </w:rPr>
        <w:drawing>
          <wp:inline distT="0" distB="0" distL="0" distR="0" wp14:anchorId="0102F23A" wp14:editId="4239C0B7">
            <wp:extent cx="5731510" cy="27209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C1A1" w14:textId="0545275E" w:rsidR="00A95C43" w:rsidRDefault="00A95C43" w:rsidP="003C2846">
      <w:pPr>
        <w:jc w:val="center"/>
        <w:rPr>
          <w:sz w:val="36"/>
          <w:szCs w:val="36"/>
        </w:rPr>
      </w:pPr>
    </w:p>
    <w:p w14:paraId="4903E783" w14:textId="31F5EF12" w:rsidR="00A95C43" w:rsidRDefault="00D7330A" w:rsidP="003C2846">
      <w:pPr>
        <w:jc w:val="center"/>
        <w:rPr>
          <w:sz w:val="36"/>
          <w:szCs w:val="36"/>
        </w:rPr>
      </w:pPr>
      <w:r w:rsidRPr="00D7330A">
        <w:rPr>
          <w:sz w:val="36"/>
          <w:szCs w:val="36"/>
        </w:rPr>
        <w:lastRenderedPageBreak/>
        <w:drawing>
          <wp:inline distT="0" distB="0" distL="0" distR="0" wp14:anchorId="312B169B" wp14:editId="6F25A372">
            <wp:extent cx="5731510" cy="29679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45E7" w14:textId="574389E1" w:rsidR="00703367" w:rsidRDefault="00703367" w:rsidP="003C2846">
      <w:pPr>
        <w:jc w:val="center"/>
        <w:rPr>
          <w:sz w:val="36"/>
          <w:szCs w:val="36"/>
        </w:rPr>
      </w:pPr>
    </w:p>
    <w:p w14:paraId="550D6A35" w14:textId="7EB05B8D" w:rsidR="00703367" w:rsidRDefault="00703367" w:rsidP="003C2846">
      <w:pPr>
        <w:jc w:val="center"/>
        <w:rPr>
          <w:sz w:val="36"/>
          <w:szCs w:val="36"/>
        </w:rPr>
      </w:pPr>
    </w:p>
    <w:p w14:paraId="4EB52A6E" w14:textId="1729A1B1" w:rsidR="00703367" w:rsidRDefault="00703367" w:rsidP="003C2846">
      <w:pPr>
        <w:jc w:val="center"/>
        <w:rPr>
          <w:sz w:val="36"/>
          <w:szCs w:val="36"/>
        </w:rPr>
      </w:pPr>
    </w:p>
    <w:p w14:paraId="332CD413" w14:textId="59D0AF66" w:rsidR="00703367" w:rsidRDefault="00703367" w:rsidP="003C2846">
      <w:pPr>
        <w:jc w:val="center"/>
        <w:rPr>
          <w:sz w:val="36"/>
          <w:szCs w:val="36"/>
        </w:rPr>
      </w:pPr>
    </w:p>
    <w:p w14:paraId="35E5B55F" w14:textId="486BC4C5" w:rsidR="00703367" w:rsidRDefault="00703367" w:rsidP="003C2846">
      <w:pPr>
        <w:jc w:val="center"/>
        <w:rPr>
          <w:sz w:val="36"/>
          <w:szCs w:val="36"/>
        </w:rPr>
      </w:pPr>
    </w:p>
    <w:p w14:paraId="69688970" w14:textId="6A6D7FA7" w:rsidR="00703367" w:rsidRDefault="00703367" w:rsidP="003C2846">
      <w:pPr>
        <w:jc w:val="center"/>
        <w:rPr>
          <w:sz w:val="36"/>
          <w:szCs w:val="36"/>
        </w:rPr>
      </w:pPr>
    </w:p>
    <w:p w14:paraId="05C70E13" w14:textId="4073B1AA" w:rsidR="00703367" w:rsidRDefault="00703367" w:rsidP="003C2846">
      <w:pPr>
        <w:jc w:val="center"/>
        <w:rPr>
          <w:sz w:val="36"/>
          <w:szCs w:val="36"/>
        </w:rPr>
      </w:pPr>
    </w:p>
    <w:p w14:paraId="31739A87" w14:textId="3AFC09BB" w:rsidR="00703367" w:rsidRDefault="00703367" w:rsidP="003C2846">
      <w:pPr>
        <w:jc w:val="center"/>
        <w:rPr>
          <w:sz w:val="36"/>
          <w:szCs w:val="36"/>
        </w:rPr>
      </w:pPr>
    </w:p>
    <w:p w14:paraId="720E18DB" w14:textId="21DC862B" w:rsidR="00703367" w:rsidRDefault="00703367" w:rsidP="003C2846">
      <w:pPr>
        <w:jc w:val="center"/>
        <w:rPr>
          <w:sz w:val="36"/>
          <w:szCs w:val="36"/>
        </w:rPr>
      </w:pPr>
    </w:p>
    <w:p w14:paraId="2413D5CC" w14:textId="27FDB31A" w:rsidR="00703367" w:rsidRDefault="00703367" w:rsidP="003C2846">
      <w:pPr>
        <w:jc w:val="center"/>
        <w:rPr>
          <w:sz w:val="36"/>
          <w:szCs w:val="36"/>
        </w:rPr>
      </w:pPr>
    </w:p>
    <w:p w14:paraId="4ACCA491" w14:textId="27D22A64" w:rsidR="00703367" w:rsidRDefault="00703367" w:rsidP="003C2846">
      <w:pPr>
        <w:jc w:val="center"/>
        <w:rPr>
          <w:sz w:val="36"/>
          <w:szCs w:val="36"/>
        </w:rPr>
      </w:pPr>
    </w:p>
    <w:p w14:paraId="44B0FE64" w14:textId="551C27C8" w:rsidR="00703367" w:rsidRDefault="00703367" w:rsidP="003C2846">
      <w:pPr>
        <w:jc w:val="center"/>
        <w:rPr>
          <w:sz w:val="36"/>
          <w:szCs w:val="36"/>
        </w:rPr>
      </w:pPr>
    </w:p>
    <w:p w14:paraId="342EFB40" w14:textId="096986B1" w:rsidR="00703367" w:rsidRDefault="00703367" w:rsidP="003C2846">
      <w:pPr>
        <w:jc w:val="center"/>
        <w:rPr>
          <w:sz w:val="36"/>
          <w:szCs w:val="36"/>
        </w:rPr>
      </w:pPr>
    </w:p>
    <w:p w14:paraId="3060EFDF" w14:textId="6CAEE621" w:rsidR="00703367" w:rsidRDefault="00703367" w:rsidP="003C2846">
      <w:pPr>
        <w:jc w:val="center"/>
        <w:rPr>
          <w:sz w:val="36"/>
          <w:szCs w:val="36"/>
        </w:rPr>
      </w:pPr>
    </w:p>
    <w:p w14:paraId="0CBF6B84" w14:textId="14357F56" w:rsidR="00703367" w:rsidRPr="00703367" w:rsidRDefault="00703367" w:rsidP="003C2846">
      <w:pPr>
        <w:jc w:val="center"/>
        <w:rPr>
          <w:sz w:val="36"/>
          <w:szCs w:val="36"/>
          <w:u w:val="single"/>
        </w:rPr>
      </w:pPr>
      <w:r w:rsidRPr="00703367">
        <w:rPr>
          <w:sz w:val="36"/>
          <w:szCs w:val="36"/>
          <w:u w:val="single"/>
        </w:rPr>
        <w:lastRenderedPageBreak/>
        <w:t>REST API</w:t>
      </w:r>
    </w:p>
    <w:p w14:paraId="33361F50" w14:textId="244DD207" w:rsidR="00703367" w:rsidRDefault="00BD27A9" w:rsidP="003C2846">
      <w:pPr>
        <w:jc w:val="center"/>
        <w:rPr>
          <w:sz w:val="36"/>
          <w:szCs w:val="36"/>
        </w:rPr>
      </w:pPr>
      <w:r w:rsidRPr="00BD27A9">
        <w:rPr>
          <w:sz w:val="36"/>
          <w:szCs w:val="36"/>
        </w:rPr>
        <w:drawing>
          <wp:inline distT="0" distB="0" distL="0" distR="0" wp14:anchorId="6B4820B3" wp14:editId="7C5885DE">
            <wp:extent cx="5731510" cy="2101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2092" w14:textId="40ADC8D7" w:rsidR="003F20E8" w:rsidRDefault="003F20E8" w:rsidP="003C2846">
      <w:pPr>
        <w:jc w:val="center"/>
        <w:rPr>
          <w:sz w:val="36"/>
          <w:szCs w:val="36"/>
        </w:rPr>
      </w:pPr>
      <w:r w:rsidRPr="003F20E8">
        <w:rPr>
          <w:sz w:val="36"/>
          <w:szCs w:val="36"/>
        </w:rPr>
        <w:drawing>
          <wp:inline distT="0" distB="0" distL="0" distR="0" wp14:anchorId="511CFAFC" wp14:editId="5BA62772">
            <wp:extent cx="5731510" cy="45624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C1BC" w14:textId="1E78F1A4" w:rsidR="00C3423C" w:rsidRDefault="00C3423C" w:rsidP="003C2846">
      <w:pPr>
        <w:jc w:val="center"/>
        <w:rPr>
          <w:sz w:val="36"/>
          <w:szCs w:val="36"/>
        </w:rPr>
      </w:pPr>
      <w:r w:rsidRPr="00C3423C">
        <w:rPr>
          <w:sz w:val="36"/>
          <w:szCs w:val="36"/>
        </w:rPr>
        <w:lastRenderedPageBreak/>
        <w:drawing>
          <wp:inline distT="0" distB="0" distL="0" distR="0" wp14:anchorId="20DAF207" wp14:editId="325D93BA">
            <wp:extent cx="5731510" cy="29267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7503" w14:textId="7369ADAC" w:rsidR="00703367" w:rsidRDefault="00703367" w:rsidP="003C2846">
      <w:pPr>
        <w:jc w:val="center"/>
        <w:rPr>
          <w:sz w:val="36"/>
          <w:szCs w:val="36"/>
        </w:rPr>
      </w:pPr>
    </w:p>
    <w:p w14:paraId="3838A109" w14:textId="6F86B25B" w:rsidR="00D1369A" w:rsidRDefault="00D1369A" w:rsidP="003C2846">
      <w:pPr>
        <w:jc w:val="center"/>
        <w:rPr>
          <w:sz w:val="36"/>
          <w:szCs w:val="36"/>
        </w:rPr>
      </w:pPr>
    </w:p>
    <w:p w14:paraId="1D752FF7" w14:textId="3583D3FC" w:rsidR="00D1369A" w:rsidRDefault="00D1369A" w:rsidP="003C2846">
      <w:pPr>
        <w:jc w:val="center"/>
        <w:rPr>
          <w:sz w:val="36"/>
          <w:szCs w:val="36"/>
        </w:rPr>
      </w:pPr>
      <w:r>
        <w:rPr>
          <w:sz w:val="36"/>
          <w:szCs w:val="36"/>
        </w:rPr>
        <w:t>Questions:</w:t>
      </w:r>
    </w:p>
    <w:p w14:paraId="1D683062" w14:textId="1FE3B6F2" w:rsidR="00D1369A" w:rsidRDefault="00D1369A" w:rsidP="003C2846">
      <w:pPr>
        <w:jc w:val="center"/>
        <w:rPr>
          <w:sz w:val="36"/>
          <w:szCs w:val="36"/>
        </w:rPr>
      </w:pPr>
      <w:r w:rsidRPr="00D1369A">
        <w:rPr>
          <w:sz w:val="36"/>
          <w:szCs w:val="36"/>
        </w:rPr>
        <w:drawing>
          <wp:inline distT="0" distB="0" distL="0" distR="0" wp14:anchorId="628B7BCD" wp14:editId="0AE30712">
            <wp:extent cx="5731510" cy="29451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1742" w14:textId="31FF4BC5" w:rsidR="00AB484E" w:rsidRDefault="00AB484E" w:rsidP="003C2846">
      <w:pPr>
        <w:jc w:val="center"/>
        <w:rPr>
          <w:sz w:val="36"/>
          <w:szCs w:val="36"/>
        </w:rPr>
      </w:pPr>
    </w:p>
    <w:p w14:paraId="2A0A83BC" w14:textId="26103A24" w:rsidR="00AB484E" w:rsidRDefault="00AB484E" w:rsidP="003C2846">
      <w:pPr>
        <w:jc w:val="center"/>
        <w:rPr>
          <w:sz w:val="36"/>
          <w:szCs w:val="36"/>
        </w:rPr>
      </w:pPr>
      <w:r w:rsidRPr="00AB484E">
        <w:rPr>
          <w:sz w:val="36"/>
          <w:szCs w:val="36"/>
        </w:rPr>
        <w:lastRenderedPageBreak/>
        <w:drawing>
          <wp:inline distT="0" distB="0" distL="0" distR="0" wp14:anchorId="4B094C1F" wp14:editId="59F5A8F4">
            <wp:extent cx="5731510" cy="28568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3352" w14:textId="2B91BA58" w:rsidR="0082462E" w:rsidRDefault="0082462E" w:rsidP="003C2846">
      <w:pPr>
        <w:jc w:val="center"/>
        <w:rPr>
          <w:sz w:val="36"/>
          <w:szCs w:val="36"/>
        </w:rPr>
      </w:pPr>
      <w:r w:rsidRPr="0082462E">
        <w:rPr>
          <w:sz w:val="36"/>
          <w:szCs w:val="36"/>
        </w:rPr>
        <w:drawing>
          <wp:inline distT="0" distB="0" distL="0" distR="0" wp14:anchorId="7929724D" wp14:editId="2F48517C">
            <wp:extent cx="5731510" cy="30099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9451" w14:textId="43B51B41" w:rsidR="00E865D3" w:rsidRDefault="00E865D3" w:rsidP="003C2846">
      <w:pPr>
        <w:jc w:val="center"/>
        <w:rPr>
          <w:sz w:val="36"/>
          <w:szCs w:val="36"/>
        </w:rPr>
      </w:pPr>
      <w:r w:rsidRPr="00E865D3">
        <w:rPr>
          <w:sz w:val="36"/>
          <w:szCs w:val="36"/>
        </w:rPr>
        <w:lastRenderedPageBreak/>
        <w:drawing>
          <wp:inline distT="0" distB="0" distL="0" distR="0" wp14:anchorId="51E72EFE" wp14:editId="54D617A2">
            <wp:extent cx="5731510" cy="46831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687A" w14:textId="5B82249E" w:rsidR="000433F0" w:rsidRDefault="000433F0" w:rsidP="003C2846">
      <w:pPr>
        <w:jc w:val="center"/>
        <w:rPr>
          <w:sz w:val="36"/>
          <w:szCs w:val="36"/>
        </w:rPr>
      </w:pPr>
      <w:r w:rsidRPr="000433F0">
        <w:rPr>
          <w:sz w:val="36"/>
          <w:szCs w:val="36"/>
        </w:rPr>
        <w:lastRenderedPageBreak/>
        <w:drawing>
          <wp:inline distT="0" distB="0" distL="0" distR="0" wp14:anchorId="1472CF95" wp14:editId="7F62F727">
            <wp:extent cx="5731510" cy="51631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7A56" w14:textId="18E83E59" w:rsidR="009442F7" w:rsidRDefault="00820B01" w:rsidP="003C2846">
      <w:pPr>
        <w:jc w:val="center"/>
        <w:rPr>
          <w:sz w:val="36"/>
          <w:szCs w:val="36"/>
        </w:rPr>
      </w:pPr>
      <w:r w:rsidRPr="00820B01">
        <w:rPr>
          <w:sz w:val="36"/>
          <w:szCs w:val="36"/>
        </w:rPr>
        <w:lastRenderedPageBreak/>
        <w:drawing>
          <wp:inline distT="0" distB="0" distL="0" distR="0" wp14:anchorId="11A72AFD" wp14:editId="4CBAE1F9">
            <wp:extent cx="5731510" cy="55346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B2C8" w14:textId="77777777" w:rsidR="009442F7" w:rsidRDefault="009442F7" w:rsidP="003C2846">
      <w:pPr>
        <w:jc w:val="center"/>
        <w:rPr>
          <w:sz w:val="36"/>
          <w:szCs w:val="36"/>
        </w:rPr>
      </w:pPr>
    </w:p>
    <w:p w14:paraId="45833912" w14:textId="3A9B8495" w:rsidR="00B736FD" w:rsidRDefault="00B736FD" w:rsidP="003C2846">
      <w:pPr>
        <w:jc w:val="center"/>
        <w:rPr>
          <w:sz w:val="36"/>
          <w:szCs w:val="36"/>
        </w:rPr>
      </w:pPr>
      <w:r w:rsidRPr="00B736FD">
        <w:rPr>
          <w:sz w:val="36"/>
          <w:szCs w:val="36"/>
        </w:rPr>
        <w:lastRenderedPageBreak/>
        <w:drawing>
          <wp:inline distT="0" distB="0" distL="0" distR="0" wp14:anchorId="675367F2" wp14:editId="374BB91A">
            <wp:extent cx="5731510" cy="4041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29D5" w14:textId="0163CB31" w:rsidR="009442F7" w:rsidRDefault="009442F7" w:rsidP="003C2846">
      <w:pPr>
        <w:jc w:val="center"/>
        <w:rPr>
          <w:sz w:val="36"/>
          <w:szCs w:val="36"/>
        </w:rPr>
      </w:pPr>
    </w:p>
    <w:p w14:paraId="3FB39D57" w14:textId="2F6D1550" w:rsidR="009442F7" w:rsidRDefault="009442F7" w:rsidP="003C2846">
      <w:pPr>
        <w:jc w:val="center"/>
        <w:rPr>
          <w:sz w:val="36"/>
          <w:szCs w:val="36"/>
        </w:rPr>
      </w:pPr>
      <w:r w:rsidRPr="009442F7">
        <w:rPr>
          <w:sz w:val="36"/>
          <w:szCs w:val="36"/>
        </w:rPr>
        <w:drawing>
          <wp:inline distT="0" distB="0" distL="0" distR="0" wp14:anchorId="78A35329" wp14:editId="63A80B0A">
            <wp:extent cx="5731510" cy="39116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639A" w14:textId="700A9494" w:rsidR="0022533E" w:rsidRDefault="0022533E" w:rsidP="003C2846">
      <w:pPr>
        <w:jc w:val="center"/>
        <w:rPr>
          <w:sz w:val="36"/>
          <w:szCs w:val="36"/>
        </w:rPr>
      </w:pPr>
      <w:r w:rsidRPr="0022533E">
        <w:rPr>
          <w:sz w:val="36"/>
          <w:szCs w:val="36"/>
        </w:rPr>
        <w:lastRenderedPageBreak/>
        <w:drawing>
          <wp:inline distT="0" distB="0" distL="0" distR="0" wp14:anchorId="7CD41661" wp14:editId="3F731964">
            <wp:extent cx="5731510" cy="25768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E381" w14:textId="60A33264" w:rsidR="003F1244" w:rsidRPr="00387783" w:rsidRDefault="003F1244" w:rsidP="003C2846">
      <w:pPr>
        <w:jc w:val="center"/>
        <w:rPr>
          <w:sz w:val="36"/>
          <w:szCs w:val="36"/>
        </w:rPr>
      </w:pPr>
      <w:r w:rsidRPr="003F1244">
        <w:rPr>
          <w:sz w:val="36"/>
          <w:szCs w:val="36"/>
        </w:rPr>
        <w:drawing>
          <wp:inline distT="0" distB="0" distL="0" distR="0" wp14:anchorId="6FD110B9" wp14:editId="4B07153E">
            <wp:extent cx="5731510" cy="31864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1244" w:rsidRPr="003877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0DB"/>
    <w:rsid w:val="000433F0"/>
    <w:rsid w:val="000D675C"/>
    <w:rsid w:val="000F4492"/>
    <w:rsid w:val="0022533E"/>
    <w:rsid w:val="00364CF9"/>
    <w:rsid w:val="00387783"/>
    <w:rsid w:val="003C2846"/>
    <w:rsid w:val="003F1244"/>
    <w:rsid w:val="003F20E8"/>
    <w:rsid w:val="00656045"/>
    <w:rsid w:val="006D2CCC"/>
    <w:rsid w:val="007003DF"/>
    <w:rsid w:val="00703367"/>
    <w:rsid w:val="007F0A7B"/>
    <w:rsid w:val="00820B01"/>
    <w:rsid w:val="0082462E"/>
    <w:rsid w:val="008D2EB1"/>
    <w:rsid w:val="009442F7"/>
    <w:rsid w:val="00A95C43"/>
    <w:rsid w:val="00AB484E"/>
    <w:rsid w:val="00AF12D9"/>
    <w:rsid w:val="00B736FD"/>
    <w:rsid w:val="00B875B5"/>
    <w:rsid w:val="00BC1A12"/>
    <w:rsid w:val="00BD27A9"/>
    <w:rsid w:val="00C3423C"/>
    <w:rsid w:val="00C3797B"/>
    <w:rsid w:val="00D1369A"/>
    <w:rsid w:val="00D7330A"/>
    <w:rsid w:val="00D80D01"/>
    <w:rsid w:val="00DF50DB"/>
    <w:rsid w:val="00E865D3"/>
    <w:rsid w:val="00F25E18"/>
    <w:rsid w:val="00F6434E"/>
    <w:rsid w:val="00FE0946"/>
    <w:rsid w:val="00FE5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4BD5D"/>
  <w15:chartTrackingRefBased/>
  <w15:docId w15:val="{994E4B61-41C5-44FF-804D-E9F2F1AB6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12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Chandan</dc:creator>
  <cp:keywords/>
  <dc:description/>
  <cp:lastModifiedBy>Kumar, Chandan</cp:lastModifiedBy>
  <cp:revision>34</cp:revision>
  <dcterms:created xsi:type="dcterms:W3CDTF">2023-03-10T03:57:00Z</dcterms:created>
  <dcterms:modified xsi:type="dcterms:W3CDTF">2023-03-17T11:35:00Z</dcterms:modified>
</cp:coreProperties>
</file>